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AEE50" w14:textId="77777777" w:rsidR="00754B5F" w:rsidRDefault="000020D9" w:rsidP="00754B5F">
      <w:pPr>
        <w:pStyle w:val="x-scope"/>
        <w:jc w:val="center"/>
        <w:rPr>
          <w:b/>
          <w:bCs/>
          <w:sz w:val="28"/>
          <w:szCs w:val="28"/>
        </w:rPr>
      </w:pPr>
      <w:r w:rsidRPr="000020D9">
        <w:rPr>
          <w:b/>
          <w:bCs/>
          <w:sz w:val="44"/>
          <w:szCs w:val="44"/>
        </w:rPr>
        <w:t>ADJECTIVES EXERCISE</w:t>
      </w:r>
      <w:r>
        <w:t xml:space="preserve"> </w:t>
      </w:r>
    </w:p>
    <w:p w14:paraId="787242ED" w14:textId="260D8383" w:rsidR="000020D9" w:rsidRPr="005B553A" w:rsidRDefault="00B3484C" w:rsidP="00754B5F">
      <w:pPr>
        <w:pStyle w:val="x-scope"/>
        <w:jc w:val="center"/>
        <w:rPr>
          <w:i/>
          <w:iCs/>
        </w:rPr>
        <w:sectPr w:rsidR="000020D9" w:rsidRPr="005B553A" w:rsidSect="00754B5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54B5F">
        <w:rPr>
          <w:i/>
          <w:iCs/>
          <w:sz w:val="26"/>
          <w:szCs w:val="26"/>
        </w:rPr>
        <w:t xml:space="preserve">Place an asterisk </w:t>
      </w:r>
      <w:r w:rsidR="005B553A" w:rsidRPr="00754B5F">
        <w:rPr>
          <w:i/>
          <w:iCs/>
          <w:sz w:val="26"/>
          <w:szCs w:val="26"/>
        </w:rPr>
        <w:t xml:space="preserve">(*) </w:t>
      </w:r>
      <w:r w:rsidRPr="00754B5F">
        <w:rPr>
          <w:i/>
          <w:iCs/>
          <w:sz w:val="26"/>
          <w:szCs w:val="26"/>
        </w:rPr>
        <w:t>next to</w:t>
      </w:r>
      <w:r w:rsidR="005B553A" w:rsidRPr="00754B5F">
        <w:rPr>
          <w:i/>
          <w:iCs/>
          <w:sz w:val="26"/>
          <w:szCs w:val="26"/>
        </w:rPr>
        <w:t xml:space="preserve"> 10 of the following</w:t>
      </w:r>
      <w:r w:rsidRPr="00754B5F">
        <w:rPr>
          <w:i/>
          <w:iCs/>
          <w:sz w:val="26"/>
          <w:szCs w:val="26"/>
        </w:rPr>
        <w:t xml:space="preserve"> adjectives that STRONGLY describe you. </w:t>
      </w:r>
      <w:r w:rsidR="005B553A" w:rsidRPr="00754B5F">
        <w:rPr>
          <w:i/>
          <w:iCs/>
          <w:sz w:val="26"/>
          <w:szCs w:val="26"/>
        </w:rPr>
        <w:br/>
        <w:t xml:space="preserve">Looking at the ones you marked with an asterisk, place another asterisk next to your top 5. </w:t>
      </w:r>
      <w:r w:rsidR="005B553A" w:rsidRPr="00754B5F">
        <w:rPr>
          <w:i/>
          <w:iCs/>
          <w:sz w:val="26"/>
          <w:szCs w:val="26"/>
        </w:rPr>
        <w:br/>
        <w:t xml:space="preserve">Looking at </w:t>
      </w:r>
      <w:r w:rsidR="00754B5F">
        <w:rPr>
          <w:i/>
          <w:iCs/>
          <w:sz w:val="26"/>
          <w:szCs w:val="26"/>
        </w:rPr>
        <w:t xml:space="preserve">your top </w:t>
      </w:r>
      <w:r w:rsidR="005B553A" w:rsidRPr="00754B5F">
        <w:rPr>
          <w:i/>
          <w:iCs/>
          <w:sz w:val="26"/>
          <w:szCs w:val="26"/>
        </w:rPr>
        <w:t xml:space="preserve">5 adjectives, choose one and tell the person next to you </w:t>
      </w:r>
      <w:r w:rsidR="000020D9" w:rsidRPr="00754B5F">
        <w:rPr>
          <w:i/>
          <w:iCs/>
          <w:sz w:val="26"/>
          <w:szCs w:val="26"/>
        </w:rPr>
        <w:t>a story that illustrates WHY this adjective fits</w:t>
      </w:r>
      <w:r w:rsidR="005B553A" w:rsidRPr="00754B5F">
        <w:rPr>
          <w:i/>
          <w:iCs/>
          <w:sz w:val="26"/>
          <w:szCs w:val="26"/>
        </w:rPr>
        <w:t xml:space="preserve"> YOU</w:t>
      </w:r>
      <w:r w:rsidR="000020D9" w:rsidRPr="00754B5F">
        <w:rPr>
          <w:i/>
          <w:iCs/>
          <w:sz w:val="26"/>
          <w:szCs w:val="26"/>
        </w:rPr>
        <w:t>.</w:t>
      </w:r>
      <w:r w:rsidR="000020D9">
        <w:t xml:space="preserve"> </w:t>
      </w:r>
    </w:p>
    <w:p w14:paraId="0C89DA7C" w14:textId="20CDA385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Adaptable</w:t>
      </w:r>
      <w:r w:rsidR="00355C5F" w:rsidRPr="00754B5F">
        <w:rPr>
          <w:sz w:val="29"/>
          <w:szCs w:val="29"/>
        </w:rPr>
        <w:t xml:space="preserve"> / </w:t>
      </w:r>
      <w:r w:rsidR="005B553A" w:rsidRPr="00754B5F">
        <w:rPr>
          <w:sz w:val="29"/>
          <w:szCs w:val="29"/>
        </w:rPr>
        <w:t>Flexible</w:t>
      </w:r>
      <w:r w:rsidRPr="00754B5F">
        <w:rPr>
          <w:sz w:val="29"/>
          <w:szCs w:val="29"/>
        </w:rPr>
        <w:t xml:space="preserve"> </w:t>
      </w:r>
      <w:r w:rsidR="002E489C" w:rsidRPr="00754B5F">
        <w:rPr>
          <w:sz w:val="29"/>
          <w:szCs w:val="29"/>
        </w:rPr>
        <w:t>/ Versatile</w:t>
      </w:r>
    </w:p>
    <w:p w14:paraId="12DFCE2A" w14:textId="315E228D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Adventurous</w:t>
      </w:r>
      <w:r w:rsidR="00355C5F" w:rsidRPr="00754B5F">
        <w:rPr>
          <w:sz w:val="29"/>
          <w:szCs w:val="29"/>
        </w:rPr>
        <w:t xml:space="preserve"> / </w:t>
      </w:r>
      <w:r w:rsidR="005B553A" w:rsidRPr="00754B5F">
        <w:rPr>
          <w:sz w:val="29"/>
          <w:szCs w:val="29"/>
        </w:rPr>
        <w:t>Daring</w:t>
      </w:r>
    </w:p>
    <w:p w14:paraId="16D38CF5" w14:textId="35E2E3E8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Ambitious</w:t>
      </w:r>
      <w:r w:rsidR="00355C5F" w:rsidRPr="00754B5F">
        <w:rPr>
          <w:sz w:val="29"/>
          <w:szCs w:val="29"/>
        </w:rPr>
        <w:t xml:space="preserve"> </w:t>
      </w:r>
      <w:r w:rsidR="00A04ABB" w:rsidRPr="00754B5F">
        <w:rPr>
          <w:sz w:val="29"/>
          <w:szCs w:val="29"/>
        </w:rPr>
        <w:t>/</w:t>
      </w:r>
      <w:r w:rsidR="00355C5F" w:rsidRPr="00754B5F">
        <w:rPr>
          <w:sz w:val="29"/>
          <w:szCs w:val="29"/>
        </w:rPr>
        <w:t xml:space="preserve"> </w:t>
      </w:r>
      <w:r w:rsidR="00A04ABB" w:rsidRPr="00754B5F">
        <w:rPr>
          <w:sz w:val="29"/>
          <w:szCs w:val="29"/>
        </w:rPr>
        <w:t>Determined</w:t>
      </w:r>
      <w:r w:rsidRPr="00754B5F">
        <w:rPr>
          <w:sz w:val="29"/>
          <w:szCs w:val="29"/>
        </w:rPr>
        <w:t xml:space="preserve">  </w:t>
      </w:r>
    </w:p>
    <w:p w14:paraId="4CD3540B" w14:textId="3ABDF5BC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Analytical</w:t>
      </w:r>
      <w:r w:rsidR="00355C5F" w:rsidRPr="00754B5F">
        <w:rPr>
          <w:sz w:val="29"/>
          <w:szCs w:val="29"/>
        </w:rPr>
        <w:t xml:space="preserve"> </w:t>
      </w:r>
      <w:r w:rsidR="00A04ABB" w:rsidRPr="00754B5F">
        <w:rPr>
          <w:sz w:val="29"/>
          <w:szCs w:val="29"/>
        </w:rPr>
        <w:t>/</w:t>
      </w:r>
      <w:r w:rsidR="00355C5F" w:rsidRPr="00754B5F">
        <w:rPr>
          <w:sz w:val="29"/>
          <w:szCs w:val="29"/>
        </w:rPr>
        <w:t xml:space="preserve"> </w:t>
      </w:r>
      <w:r w:rsidR="00A04ABB" w:rsidRPr="00754B5F">
        <w:rPr>
          <w:sz w:val="29"/>
          <w:szCs w:val="29"/>
        </w:rPr>
        <w:t>Logica</w:t>
      </w:r>
      <w:r w:rsidR="00355C5F" w:rsidRPr="00754B5F">
        <w:rPr>
          <w:sz w:val="29"/>
          <w:szCs w:val="29"/>
        </w:rPr>
        <w:t>l</w:t>
      </w:r>
    </w:p>
    <w:p w14:paraId="624BF6F2" w14:textId="1EE058B0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Anxious</w:t>
      </w:r>
      <w:r w:rsidR="00355C5F" w:rsidRPr="00754B5F">
        <w:rPr>
          <w:sz w:val="29"/>
          <w:szCs w:val="29"/>
        </w:rPr>
        <w:t xml:space="preserve"> </w:t>
      </w:r>
      <w:r w:rsidR="00A04ABB" w:rsidRPr="00754B5F">
        <w:rPr>
          <w:sz w:val="29"/>
          <w:szCs w:val="29"/>
        </w:rPr>
        <w:t>/</w:t>
      </w:r>
      <w:r w:rsidR="00355C5F" w:rsidRPr="00754B5F">
        <w:rPr>
          <w:sz w:val="29"/>
          <w:szCs w:val="29"/>
        </w:rPr>
        <w:t xml:space="preserve"> </w:t>
      </w:r>
      <w:r w:rsidR="00A04ABB" w:rsidRPr="00754B5F">
        <w:rPr>
          <w:sz w:val="29"/>
          <w:szCs w:val="29"/>
        </w:rPr>
        <w:t>Fearful</w:t>
      </w:r>
      <w:r w:rsidRPr="00754B5F">
        <w:rPr>
          <w:sz w:val="29"/>
          <w:szCs w:val="29"/>
        </w:rPr>
        <w:t xml:space="preserve"> </w:t>
      </w:r>
    </w:p>
    <w:p w14:paraId="205EBC3E" w14:textId="5079626C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Assertive</w:t>
      </w:r>
      <w:r w:rsidR="00355C5F" w:rsidRPr="00754B5F">
        <w:rPr>
          <w:sz w:val="29"/>
          <w:szCs w:val="29"/>
        </w:rPr>
        <w:t xml:space="preserve"> </w:t>
      </w:r>
      <w:r w:rsidR="00A04ABB" w:rsidRPr="00754B5F">
        <w:rPr>
          <w:sz w:val="29"/>
          <w:szCs w:val="29"/>
        </w:rPr>
        <w:t>/</w:t>
      </w:r>
      <w:r w:rsidR="00355C5F" w:rsidRPr="00754B5F">
        <w:rPr>
          <w:sz w:val="29"/>
          <w:szCs w:val="29"/>
        </w:rPr>
        <w:t xml:space="preserve"> </w:t>
      </w:r>
      <w:r w:rsidR="00A04ABB" w:rsidRPr="00754B5F">
        <w:rPr>
          <w:sz w:val="29"/>
          <w:szCs w:val="29"/>
        </w:rPr>
        <w:t>Forceful</w:t>
      </w:r>
    </w:p>
    <w:p w14:paraId="1EC49BE8" w14:textId="316B611D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Attentive</w:t>
      </w:r>
      <w:r w:rsidR="00355C5F" w:rsidRPr="00754B5F">
        <w:rPr>
          <w:sz w:val="29"/>
          <w:szCs w:val="29"/>
        </w:rPr>
        <w:t xml:space="preserve"> </w:t>
      </w:r>
      <w:r w:rsidR="00A04ABB" w:rsidRPr="00754B5F">
        <w:rPr>
          <w:sz w:val="29"/>
          <w:szCs w:val="29"/>
        </w:rPr>
        <w:t>/</w:t>
      </w:r>
      <w:r w:rsidR="00355C5F" w:rsidRPr="00754B5F">
        <w:rPr>
          <w:sz w:val="29"/>
          <w:szCs w:val="29"/>
        </w:rPr>
        <w:t xml:space="preserve"> </w:t>
      </w:r>
      <w:r w:rsidR="00A04ABB" w:rsidRPr="00754B5F">
        <w:rPr>
          <w:sz w:val="29"/>
          <w:szCs w:val="29"/>
        </w:rPr>
        <w:t>Observant</w:t>
      </w:r>
      <w:r w:rsidRPr="00754B5F">
        <w:rPr>
          <w:sz w:val="29"/>
          <w:szCs w:val="29"/>
        </w:rPr>
        <w:t xml:space="preserve"> </w:t>
      </w:r>
    </w:p>
    <w:p w14:paraId="6EF132D5" w14:textId="098EBA36" w:rsidR="00120966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Calm</w:t>
      </w:r>
      <w:r w:rsidR="00355C5F" w:rsidRPr="00754B5F">
        <w:rPr>
          <w:sz w:val="29"/>
          <w:szCs w:val="29"/>
        </w:rPr>
        <w:t xml:space="preserve"> / Relaxed</w:t>
      </w:r>
      <w:r w:rsidRPr="00754B5F">
        <w:rPr>
          <w:sz w:val="29"/>
          <w:szCs w:val="29"/>
        </w:rPr>
        <w:t> </w:t>
      </w:r>
      <w:r w:rsidR="003F7D6E" w:rsidRPr="00754B5F">
        <w:rPr>
          <w:sz w:val="29"/>
          <w:szCs w:val="29"/>
        </w:rPr>
        <w:t>/ Poised</w:t>
      </w:r>
    </w:p>
    <w:p w14:paraId="21D91901" w14:textId="771AB26D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Cheerful</w:t>
      </w:r>
      <w:r w:rsidR="00355C5F" w:rsidRPr="00754B5F">
        <w:rPr>
          <w:sz w:val="29"/>
          <w:szCs w:val="29"/>
        </w:rPr>
        <w:t xml:space="preserve"> / Happy</w:t>
      </w:r>
      <w:r w:rsidRPr="00754B5F">
        <w:rPr>
          <w:sz w:val="29"/>
          <w:szCs w:val="29"/>
        </w:rPr>
        <w:t xml:space="preserve"> </w:t>
      </w:r>
    </w:p>
    <w:p w14:paraId="5D66ECB1" w14:textId="28A98561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Compassionate</w:t>
      </w:r>
      <w:r w:rsidR="00355C5F" w:rsidRPr="00754B5F">
        <w:rPr>
          <w:sz w:val="29"/>
          <w:szCs w:val="29"/>
        </w:rPr>
        <w:t xml:space="preserve"> / Kind</w:t>
      </w:r>
      <w:r w:rsidRPr="00754B5F">
        <w:rPr>
          <w:sz w:val="29"/>
          <w:szCs w:val="29"/>
        </w:rPr>
        <w:t xml:space="preserve">  </w:t>
      </w:r>
    </w:p>
    <w:p w14:paraId="5093317E" w14:textId="0413F7FA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Complex</w:t>
      </w:r>
      <w:r w:rsidR="00355C5F" w:rsidRPr="00754B5F">
        <w:rPr>
          <w:sz w:val="29"/>
          <w:szCs w:val="29"/>
        </w:rPr>
        <w:t xml:space="preserve"> / Complicated</w:t>
      </w:r>
      <w:r w:rsidRPr="00754B5F">
        <w:rPr>
          <w:sz w:val="29"/>
          <w:szCs w:val="29"/>
        </w:rPr>
        <w:t xml:space="preserve">  </w:t>
      </w:r>
    </w:p>
    <w:p w14:paraId="39DE9DE5" w14:textId="5BC2CFFC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Competitive</w:t>
      </w:r>
      <w:r w:rsidR="00355C5F" w:rsidRPr="00754B5F">
        <w:rPr>
          <w:sz w:val="29"/>
          <w:szCs w:val="29"/>
        </w:rPr>
        <w:t xml:space="preserve"> / Spirited</w:t>
      </w:r>
      <w:r w:rsidRPr="00754B5F">
        <w:rPr>
          <w:sz w:val="29"/>
          <w:szCs w:val="29"/>
        </w:rPr>
        <w:t xml:space="preserve">  </w:t>
      </w:r>
    </w:p>
    <w:p w14:paraId="3CADF696" w14:textId="7E91A8DB" w:rsidR="005B553A" w:rsidRPr="00754B5F" w:rsidRDefault="005B553A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Confident</w:t>
      </w:r>
      <w:r w:rsidR="00355C5F" w:rsidRPr="00754B5F">
        <w:rPr>
          <w:sz w:val="29"/>
          <w:szCs w:val="29"/>
        </w:rPr>
        <w:t xml:space="preserve"> / Self-assured</w:t>
      </w:r>
    </w:p>
    <w:p w14:paraId="2C5C1BFB" w14:textId="77632C06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Conscientious </w:t>
      </w:r>
      <w:r w:rsidR="00355C5F" w:rsidRPr="00754B5F">
        <w:rPr>
          <w:sz w:val="29"/>
          <w:szCs w:val="29"/>
        </w:rPr>
        <w:t>/ Thorough</w:t>
      </w:r>
    </w:p>
    <w:p w14:paraId="70508840" w14:textId="6F15A66B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Cooperative </w:t>
      </w:r>
      <w:r w:rsidR="00EF29DC" w:rsidRPr="00754B5F">
        <w:rPr>
          <w:sz w:val="29"/>
          <w:szCs w:val="29"/>
        </w:rPr>
        <w:t xml:space="preserve">/ </w:t>
      </w:r>
      <w:r w:rsidR="002E489C" w:rsidRPr="00754B5F">
        <w:rPr>
          <w:sz w:val="29"/>
          <w:szCs w:val="29"/>
        </w:rPr>
        <w:t xml:space="preserve">Team-player </w:t>
      </w:r>
    </w:p>
    <w:p w14:paraId="5C87EEAB" w14:textId="1CEF08EF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Creative</w:t>
      </w:r>
      <w:r w:rsidR="00EF29DC" w:rsidRPr="00754B5F">
        <w:rPr>
          <w:sz w:val="29"/>
          <w:szCs w:val="29"/>
        </w:rPr>
        <w:t xml:space="preserve"> </w:t>
      </w:r>
      <w:r w:rsidR="00A04ABB" w:rsidRPr="00754B5F">
        <w:rPr>
          <w:sz w:val="29"/>
          <w:szCs w:val="29"/>
        </w:rPr>
        <w:t>/</w:t>
      </w:r>
      <w:r w:rsidRPr="00754B5F">
        <w:rPr>
          <w:sz w:val="29"/>
          <w:szCs w:val="29"/>
        </w:rPr>
        <w:t> </w:t>
      </w:r>
      <w:r w:rsidR="00821596" w:rsidRPr="00754B5F">
        <w:rPr>
          <w:sz w:val="29"/>
          <w:szCs w:val="29"/>
        </w:rPr>
        <w:t>Artistic </w:t>
      </w:r>
    </w:p>
    <w:p w14:paraId="65DBF3DB" w14:textId="73B3C454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Curious </w:t>
      </w:r>
      <w:r w:rsidR="00EF29DC" w:rsidRPr="00754B5F">
        <w:rPr>
          <w:sz w:val="29"/>
          <w:szCs w:val="29"/>
        </w:rPr>
        <w:t>/ Inquisitive</w:t>
      </w:r>
    </w:p>
    <w:p w14:paraId="6C841556" w14:textId="46B1DF49" w:rsidR="000020D9" w:rsidRPr="00754B5F" w:rsidRDefault="00A04ABB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Decisive</w:t>
      </w:r>
      <w:r w:rsidR="00EF29DC" w:rsidRPr="00754B5F">
        <w:rPr>
          <w:sz w:val="29"/>
          <w:szCs w:val="29"/>
        </w:rPr>
        <w:t xml:space="preserve"> / Strongminded</w:t>
      </w:r>
    </w:p>
    <w:p w14:paraId="112F7C65" w14:textId="7573B8D8" w:rsidR="00120966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Diligent</w:t>
      </w:r>
      <w:r w:rsidR="00EF29DC" w:rsidRPr="00754B5F">
        <w:rPr>
          <w:sz w:val="29"/>
          <w:szCs w:val="29"/>
        </w:rPr>
        <w:t xml:space="preserve"> </w:t>
      </w:r>
      <w:r w:rsidR="005B553A" w:rsidRPr="00754B5F">
        <w:rPr>
          <w:sz w:val="29"/>
          <w:szCs w:val="29"/>
        </w:rPr>
        <w:t>/</w:t>
      </w:r>
      <w:r w:rsidR="00EF29DC" w:rsidRPr="00754B5F">
        <w:rPr>
          <w:sz w:val="29"/>
          <w:szCs w:val="29"/>
        </w:rPr>
        <w:t xml:space="preserve"> </w:t>
      </w:r>
      <w:r w:rsidR="005B553A" w:rsidRPr="00754B5F">
        <w:rPr>
          <w:sz w:val="29"/>
          <w:szCs w:val="29"/>
        </w:rPr>
        <w:t>Hardworking</w:t>
      </w:r>
    </w:p>
    <w:p w14:paraId="4076948E" w14:textId="77777777" w:rsidR="000363B4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Dynamic </w:t>
      </w:r>
      <w:r w:rsidR="00EF29DC" w:rsidRPr="00754B5F">
        <w:rPr>
          <w:sz w:val="29"/>
          <w:szCs w:val="29"/>
        </w:rPr>
        <w:t xml:space="preserve">/ Lively </w:t>
      </w:r>
    </w:p>
    <w:p w14:paraId="28DAEFB9" w14:textId="29E7E630" w:rsidR="000020D9" w:rsidRPr="00754B5F" w:rsidRDefault="00EF29DC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Energetic</w:t>
      </w:r>
      <w:r w:rsidR="00821596" w:rsidRPr="00754B5F">
        <w:rPr>
          <w:sz w:val="29"/>
          <w:szCs w:val="29"/>
        </w:rPr>
        <w:t xml:space="preserve"> / Peppy</w:t>
      </w:r>
    </w:p>
    <w:p w14:paraId="722B5AE1" w14:textId="232FA619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Easy-going </w:t>
      </w:r>
      <w:r w:rsidR="00EF29DC" w:rsidRPr="00754B5F">
        <w:rPr>
          <w:sz w:val="29"/>
          <w:szCs w:val="29"/>
        </w:rPr>
        <w:t>/ Laidback</w:t>
      </w:r>
    </w:p>
    <w:p w14:paraId="3436E6AA" w14:textId="193687E0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Efficient </w:t>
      </w:r>
      <w:r w:rsidR="00EF29DC" w:rsidRPr="00754B5F">
        <w:rPr>
          <w:sz w:val="29"/>
          <w:szCs w:val="29"/>
        </w:rPr>
        <w:t>/ Competent</w:t>
      </w:r>
    </w:p>
    <w:p w14:paraId="393BCB7E" w14:textId="5C07680D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Energetic </w:t>
      </w:r>
      <w:r w:rsidR="00EF29DC" w:rsidRPr="00754B5F">
        <w:rPr>
          <w:sz w:val="29"/>
          <w:szCs w:val="29"/>
        </w:rPr>
        <w:t>/ Active</w:t>
      </w:r>
    </w:p>
    <w:p w14:paraId="45FA8268" w14:textId="5BAAD205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Engaged </w:t>
      </w:r>
      <w:r w:rsidR="00576A9A" w:rsidRPr="00754B5F">
        <w:rPr>
          <w:sz w:val="29"/>
          <w:szCs w:val="29"/>
        </w:rPr>
        <w:t>/ Involved</w:t>
      </w:r>
    </w:p>
    <w:p w14:paraId="149F1241" w14:textId="611E6F1B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Expressive </w:t>
      </w:r>
      <w:r w:rsidR="004D7346" w:rsidRPr="00754B5F">
        <w:rPr>
          <w:sz w:val="29"/>
          <w:szCs w:val="29"/>
        </w:rPr>
        <w:t>/ Animated</w:t>
      </w:r>
    </w:p>
    <w:p w14:paraId="673D473F" w14:textId="1363F330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Extroverted</w:t>
      </w:r>
      <w:r w:rsidR="004D7346" w:rsidRPr="00754B5F">
        <w:rPr>
          <w:sz w:val="29"/>
          <w:szCs w:val="29"/>
        </w:rPr>
        <w:t xml:space="preserve"> / Talkative</w:t>
      </w:r>
    </w:p>
    <w:p w14:paraId="54E7A1A4" w14:textId="71CDC3B6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Fair </w:t>
      </w:r>
      <w:r w:rsidR="004D7346" w:rsidRPr="00754B5F">
        <w:rPr>
          <w:sz w:val="29"/>
          <w:szCs w:val="29"/>
        </w:rPr>
        <w:t>/ Just</w:t>
      </w:r>
    </w:p>
    <w:p w14:paraId="2EA01AE0" w14:textId="04C2A4D0" w:rsidR="00120966" w:rsidRPr="00754B5F" w:rsidRDefault="00120966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Fearless</w:t>
      </w:r>
      <w:r w:rsidR="00821596" w:rsidRPr="00754B5F">
        <w:rPr>
          <w:sz w:val="29"/>
          <w:szCs w:val="29"/>
        </w:rPr>
        <w:t xml:space="preserve"> / Courageous</w:t>
      </w:r>
    </w:p>
    <w:p w14:paraId="5158B423" w14:textId="341C9850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Frank </w:t>
      </w:r>
      <w:r w:rsidR="00821596" w:rsidRPr="00754B5F">
        <w:rPr>
          <w:sz w:val="29"/>
          <w:szCs w:val="29"/>
        </w:rPr>
        <w:t>/ Blunt</w:t>
      </w:r>
    </w:p>
    <w:p w14:paraId="53037CC7" w14:textId="0A9C3FAF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Friendly </w:t>
      </w:r>
      <w:r w:rsidR="00821596" w:rsidRPr="00754B5F">
        <w:rPr>
          <w:sz w:val="29"/>
          <w:szCs w:val="29"/>
        </w:rPr>
        <w:t>/ Approachable</w:t>
      </w:r>
    </w:p>
    <w:p w14:paraId="47D6C4DF" w14:textId="170DB19E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Funny </w:t>
      </w:r>
      <w:r w:rsidR="00821596" w:rsidRPr="00754B5F">
        <w:rPr>
          <w:sz w:val="29"/>
          <w:szCs w:val="29"/>
        </w:rPr>
        <w:t>/Witty</w:t>
      </w:r>
    </w:p>
    <w:p w14:paraId="154B6C0A" w14:textId="1AD53BFB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Genuine </w:t>
      </w:r>
      <w:r w:rsidR="00821596" w:rsidRPr="00754B5F">
        <w:rPr>
          <w:sz w:val="29"/>
          <w:szCs w:val="29"/>
        </w:rPr>
        <w:t>/ Sincere</w:t>
      </w:r>
      <w:r w:rsidRPr="00754B5F">
        <w:rPr>
          <w:sz w:val="29"/>
          <w:szCs w:val="29"/>
        </w:rPr>
        <w:t xml:space="preserve"> </w:t>
      </w:r>
      <w:r w:rsidR="002E489C" w:rsidRPr="00754B5F">
        <w:rPr>
          <w:sz w:val="29"/>
          <w:szCs w:val="29"/>
        </w:rPr>
        <w:t>/ Warm</w:t>
      </w:r>
    </w:p>
    <w:p w14:paraId="097C8AFC" w14:textId="72D42D96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Giving </w:t>
      </w:r>
      <w:r w:rsidR="00821596" w:rsidRPr="00754B5F">
        <w:rPr>
          <w:sz w:val="29"/>
          <w:szCs w:val="29"/>
        </w:rPr>
        <w:t>/ Generous</w:t>
      </w:r>
    </w:p>
    <w:p w14:paraId="09ECA6BD" w14:textId="05425299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Helpful</w:t>
      </w:r>
      <w:r w:rsidR="00821596" w:rsidRPr="00754B5F">
        <w:rPr>
          <w:sz w:val="29"/>
          <w:szCs w:val="29"/>
        </w:rPr>
        <w:t xml:space="preserve"> / Supportive</w:t>
      </w:r>
      <w:r w:rsidRPr="00754B5F">
        <w:rPr>
          <w:sz w:val="29"/>
          <w:szCs w:val="29"/>
        </w:rPr>
        <w:t xml:space="preserve">  </w:t>
      </w:r>
    </w:p>
    <w:p w14:paraId="56C5552F" w14:textId="5FA9B240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Honest </w:t>
      </w:r>
      <w:r w:rsidR="00821596" w:rsidRPr="00754B5F">
        <w:rPr>
          <w:sz w:val="29"/>
          <w:szCs w:val="29"/>
        </w:rPr>
        <w:t>/ Truthful</w:t>
      </w:r>
    </w:p>
    <w:p w14:paraId="22D83DD3" w14:textId="57F2D5EC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Idealistic </w:t>
      </w:r>
      <w:r w:rsidR="00821596" w:rsidRPr="00754B5F">
        <w:rPr>
          <w:sz w:val="29"/>
          <w:szCs w:val="29"/>
        </w:rPr>
        <w:t>/ Impractical</w:t>
      </w:r>
    </w:p>
    <w:p w14:paraId="5CC89B32" w14:textId="2706D7CA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Impulsive </w:t>
      </w:r>
      <w:r w:rsidR="00821596" w:rsidRPr="00754B5F">
        <w:rPr>
          <w:sz w:val="29"/>
          <w:szCs w:val="29"/>
        </w:rPr>
        <w:t>/ Hasty</w:t>
      </w:r>
    </w:p>
    <w:p w14:paraId="16F6BB50" w14:textId="64AC996C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Independent </w:t>
      </w:r>
      <w:r w:rsidR="00821596" w:rsidRPr="00754B5F">
        <w:rPr>
          <w:sz w:val="29"/>
          <w:szCs w:val="29"/>
        </w:rPr>
        <w:t>/ Freethinking</w:t>
      </w:r>
      <w:r w:rsidRPr="00754B5F">
        <w:rPr>
          <w:sz w:val="29"/>
          <w:szCs w:val="29"/>
        </w:rPr>
        <w:t xml:space="preserve"> </w:t>
      </w:r>
    </w:p>
    <w:p w14:paraId="52128207" w14:textId="24087582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Insightful</w:t>
      </w:r>
      <w:r w:rsidR="00821596" w:rsidRPr="00754B5F">
        <w:rPr>
          <w:sz w:val="29"/>
          <w:szCs w:val="29"/>
        </w:rPr>
        <w:t xml:space="preserve"> / </w:t>
      </w:r>
      <w:r w:rsidR="003F7D6E" w:rsidRPr="00754B5F">
        <w:rPr>
          <w:sz w:val="29"/>
          <w:szCs w:val="29"/>
        </w:rPr>
        <w:t>Intuitive </w:t>
      </w:r>
    </w:p>
    <w:p w14:paraId="55627E95" w14:textId="42EE568F" w:rsidR="000513DB" w:rsidRPr="00754B5F" w:rsidRDefault="000513DB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Inspirational</w:t>
      </w:r>
      <w:r w:rsidR="003F7D6E" w:rsidRPr="00754B5F">
        <w:rPr>
          <w:sz w:val="29"/>
          <w:szCs w:val="29"/>
        </w:rPr>
        <w:t xml:space="preserve"> / Encouraging</w:t>
      </w:r>
    </w:p>
    <w:p w14:paraId="45A068EA" w14:textId="45AC7BCB" w:rsidR="003F7D6E" w:rsidRPr="00754B5F" w:rsidRDefault="000020D9" w:rsidP="003F7D6E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Intellectual </w:t>
      </w:r>
      <w:r w:rsidR="003F7D6E" w:rsidRPr="00754B5F">
        <w:rPr>
          <w:sz w:val="29"/>
          <w:szCs w:val="29"/>
        </w:rPr>
        <w:t xml:space="preserve">/ </w:t>
      </w:r>
      <w:r w:rsidR="003F7D6E" w:rsidRPr="00754B5F">
        <w:rPr>
          <w:sz w:val="29"/>
          <w:szCs w:val="29"/>
        </w:rPr>
        <w:t xml:space="preserve">Intelligent  </w:t>
      </w:r>
    </w:p>
    <w:p w14:paraId="2A482094" w14:textId="70523B1F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Introverted </w:t>
      </w:r>
      <w:r w:rsidR="003F7D6E" w:rsidRPr="00754B5F">
        <w:rPr>
          <w:sz w:val="29"/>
          <w:szCs w:val="29"/>
        </w:rPr>
        <w:t>/ Shy</w:t>
      </w:r>
      <w:r w:rsidR="000363B4" w:rsidRPr="00754B5F">
        <w:rPr>
          <w:sz w:val="29"/>
          <w:szCs w:val="29"/>
        </w:rPr>
        <w:t xml:space="preserve"> / </w:t>
      </w:r>
      <w:r w:rsidR="000363B4" w:rsidRPr="00754B5F">
        <w:rPr>
          <w:sz w:val="29"/>
          <w:szCs w:val="29"/>
        </w:rPr>
        <w:t xml:space="preserve">Reserved </w:t>
      </w:r>
    </w:p>
    <w:p w14:paraId="742EED26" w14:textId="50411B53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Leader</w:t>
      </w:r>
      <w:r w:rsidR="003F7D6E" w:rsidRPr="00754B5F">
        <w:rPr>
          <w:sz w:val="29"/>
          <w:szCs w:val="29"/>
        </w:rPr>
        <w:t xml:space="preserve"> / Boss</w:t>
      </w:r>
      <w:r w:rsidR="002E489C" w:rsidRPr="00754B5F">
        <w:rPr>
          <w:sz w:val="29"/>
          <w:szCs w:val="29"/>
        </w:rPr>
        <w:t xml:space="preserve"> </w:t>
      </w:r>
    </w:p>
    <w:p w14:paraId="64E48233" w14:textId="07BC7601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Loyal </w:t>
      </w:r>
      <w:r w:rsidR="00355C5F" w:rsidRPr="00754B5F">
        <w:rPr>
          <w:sz w:val="29"/>
          <w:szCs w:val="29"/>
        </w:rPr>
        <w:t>/ Committed</w:t>
      </w:r>
    </w:p>
    <w:p w14:paraId="2D63D25E" w14:textId="099D387F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Methodical </w:t>
      </w:r>
      <w:r w:rsidR="003F7D6E" w:rsidRPr="00754B5F">
        <w:rPr>
          <w:sz w:val="29"/>
          <w:szCs w:val="29"/>
        </w:rPr>
        <w:t>/ Precise</w:t>
      </w:r>
    </w:p>
    <w:p w14:paraId="698A32F1" w14:textId="2F0040CB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Modest </w:t>
      </w:r>
      <w:r w:rsidR="003F7D6E" w:rsidRPr="00754B5F">
        <w:rPr>
          <w:sz w:val="29"/>
          <w:szCs w:val="29"/>
        </w:rPr>
        <w:t xml:space="preserve">/ </w:t>
      </w:r>
      <w:r w:rsidR="003F7D6E" w:rsidRPr="00754B5F">
        <w:rPr>
          <w:sz w:val="29"/>
          <w:szCs w:val="29"/>
        </w:rPr>
        <w:t>Humble</w:t>
      </w:r>
    </w:p>
    <w:p w14:paraId="2EDD8479" w14:textId="00DC0D11" w:rsidR="000513DB" w:rsidRPr="00754B5F" w:rsidRDefault="000513DB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Open-minded</w:t>
      </w:r>
      <w:r w:rsidR="003F7D6E" w:rsidRPr="00754B5F">
        <w:rPr>
          <w:sz w:val="29"/>
          <w:szCs w:val="29"/>
        </w:rPr>
        <w:t xml:space="preserve"> / Unbiased</w:t>
      </w:r>
    </w:p>
    <w:p w14:paraId="7713FBCB" w14:textId="0A267C4D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Orderly</w:t>
      </w:r>
      <w:r w:rsidR="003F7D6E" w:rsidRPr="00754B5F">
        <w:rPr>
          <w:sz w:val="29"/>
          <w:szCs w:val="29"/>
        </w:rPr>
        <w:t xml:space="preserve"> </w:t>
      </w:r>
      <w:r w:rsidRPr="00754B5F">
        <w:rPr>
          <w:sz w:val="29"/>
          <w:szCs w:val="29"/>
        </w:rPr>
        <w:t>/</w:t>
      </w:r>
      <w:r w:rsidR="003F7D6E" w:rsidRPr="00754B5F">
        <w:rPr>
          <w:sz w:val="29"/>
          <w:szCs w:val="29"/>
        </w:rPr>
        <w:t xml:space="preserve"> </w:t>
      </w:r>
      <w:r w:rsidRPr="00754B5F">
        <w:rPr>
          <w:sz w:val="29"/>
          <w:szCs w:val="29"/>
        </w:rPr>
        <w:t xml:space="preserve">Organized </w:t>
      </w:r>
    </w:p>
    <w:p w14:paraId="54AF928E" w14:textId="6A2E4A05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Original </w:t>
      </w:r>
      <w:r w:rsidR="003F7D6E" w:rsidRPr="00754B5F">
        <w:rPr>
          <w:sz w:val="29"/>
          <w:szCs w:val="29"/>
        </w:rPr>
        <w:t>/ Unique</w:t>
      </w:r>
    </w:p>
    <w:p w14:paraId="6E963C82" w14:textId="2C9E39B4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Outgoing </w:t>
      </w:r>
      <w:r w:rsidR="003F7D6E" w:rsidRPr="00754B5F">
        <w:rPr>
          <w:sz w:val="29"/>
          <w:szCs w:val="29"/>
        </w:rPr>
        <w:t xml:space="preserve">/ </w:t>
      </w:r>
      <w:r w:rsidR="003F7D6E" w:rsidRPr="00754B5F">
        <w:rPr>
          <w:sz w:val="29"/>
          <w:szCs w:val="29"/>
        </w:rPr>
        <w:t xml:space="preserve">Sociable  </w:t>
      </w:r>
    </w:p>
    <w:p w14:paraId="149C28C9" w14:textId="3C5AB3EA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Passionate </w:t>
      </w:r>
      <w:r w:rsidR="003F7D6E" w:rsidRPr="00754B5F">
        <w:rPr>
          <w:sz w:val="29"/>
          <w:szCs w:val="29"/>
        </w:rPr>
        <w:t>/ Obsessive</w:t>
      </w:r>
    </w:p>
    <w:p w14:paraId="45D56DAD" w14:textId="3508E679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Patien</w:t>
      </w:r>
      <w:r w:rsidR="003F7D6E" w:rsidRPr="00754B5F">
        <w:rPr>
          <w:sz w:val="29"/>
          <w:szCs w:val="29"/>
        </w:rPr>
        <w:t>t</w:t>
      </w:r>
      <w:r w:rsidRPr="00754B5F">
        <w:rPr>
          <w:sz w:val="29"/>
          <w:szCs w:val="29"/>
        </w:rPr>
        <w:t xml:space="preserve"> </w:t>
      </w:r>
      <w:r w:rsidR="003F7D6E" w:rsidRPr="00754B5F">
        <w:rPr>
          <w:sz w:val="29"/>
          <w:szCs w:val="29"/>
        </w:rPr>
        <w:t>/ Tolerant</w:t>
      </w:r>
    </w:p>
    <w:p w14:paraId="27DD6AB4" w14:textId="2291ECD6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Persistent</w:t>
      </w:r>
      <w:r w:rsidR="00EF29DC" w:rsidRPr="00754B5F">
        <w:rPr>
          <w:sz w:val="29"/>
          <w:szCs w:val="29"/>
        </w:rPr>
        <w:t xml:space="preserve"> </w:t>
      </w:r>
      <w:r w:rsidRPr="00754B5F">
        <w:rPr>
          <w:sz w:val="29"/>
          <w:szCs w:val="29"/>
        </w:rPr>
        <w:t>/</w:t>
      </w:r>
      <w:r w:rsidR="00EF29DC" w:rsidRPr="00754B5F">
        <w:rPr>
          <w:sz w:val="29"/>
          <w:szCs w:val="29"/>
        </w:rPr>
        <w:t xml:space="preserve"> Tenacious</w:t>
      </w:r>
    </w:p>
    <w:p w14:paraId="74534198" w14:textId="1D091176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Persuasive </w:t>
      </w:r>
      <w:r w:rsidR="003F7D6E" w:rsidRPr="00754B5F">
        <w:rPr>
          <w:sz w:val="29"/>
          <w:szCs w:val="29"/>
        </w:rPr>
        <w:t>/ Influential</w:t>
      </w:r>
    </w:p>
    <w:p w14:paraId="1323A7D9" w14:textId="742E831F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Practical </w:t>
      </w:r>
      <w:r w:rsidR="003F7D6E" w:rsidRPr="00754B5F">
        <w:rPr>
          <w:sz w:val="29"/>
          <w:szCs w:val="29"/>
        </w:rPr>
        <w:t>/ Down-to-earth</w:t>
      </w:r>
      <w:r w:rsidR="000363B4" w:rsidRPr="00754B5F">
        <w:rPr>
          <w:sz w:val="29"/>
          <w:szCs w:val="29"/>
        </w:rPr>
        <w:t xml:space="preserve"> / Realistic</w:t>
      </w:r>
    </w:p>
    <w:p w14:paraId="3AE28C5A" w14:textId="763B53BA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Precise</w:t>
      </w:r>
      <w:r w:rsidR="003F7D6E" w:rsidRPr="00754B5F">
        <w:rPr>
          <w:sz w:val="29"/>
          <w:szCs w:val="29"/>
        </w:rPr>
        <w:t xml:space="preserve"> / Detailed</w:t>
      </w:r>
    </w:p>
    <w:p w14:paraId="3DCCF780" w14:textId="6C8A5B13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Reflective </w:t>
      </w:r>
      <w:r w:rsidR="000363B4" w:rsidRPr="00754B5F">
        <w:rPr>
          <w:sz w:val="29"/>
          <w:szCs w:val="29"/>
        </w:rPr>
        <w:t>/ Deep</w:t>
      </w:r>
    </w:p>
    <w:p w14:paraId="7B3FB5EC" w14:textId="28F30C91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Reliable </w:t>
      </w:r>
      <w:r w:rsidR="000363B4" w:rsidRPr="00754B5F">
        <w:rPr>
          <w:sz w:val="29"/>
          <w:szCs w:val="29"/>
        </w:rPr>
        <w:t>/ Dependable</w:t>
      </w:r>
      <w:r w:rsidR="002E489C" w:rsidRPr="00754B5F">
        <w:rPr>
          <w:sz w:val="29"/>
          <w:szCs w:val="29"/>
        </w:rPr>
        <w:t xml:space="preserve"> / </w:t>
      </w:r>
      <w:r w:rsidR="002E489C" w:rsidRPr="00754B5F">
        <w:rPr>
          <w:sz w:val="29"/>
          <w:szCs w:val="29"/>
        </w:rPr>
        <w:t xml:space="preserve">Trustworthy  </w:t>
      </w:r>
    </w:p>
    <w:p w14:paraId="3D9D5BEA" w14:textId="4E07A816" w:rsidR="000513DB" w:rsidRPr="00754B5F" w:rsidRDefault="000513DB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Resilient</w:t>
      </w:r>
      <w:r w:rsidR="000363B4" w:rsidRPr="00754B5F">
        <w:rPr>
          <w:sz w:val="29"/>
          <w:szCs w:val="29"/>
        </w:rPr>
        <w:t xml:space="preserve"> / Quick</w:t>
      </w:r>
      <w:r w:rsidR="00754B5F">
        <w:rPr>
          <w:sz w:val="29"/>
          <w:szCs w:val="29"/>
        </w:rPr>
        <w:t>-</w:t>
      </w:r>
      <w:r w:rsidR="000363B4" w:rsidRPr="00754B5F">
        <w:rPr>
          <w:sz w:val="29"/>
          <w:szCs w:val="29"/>
        </w:rPr>
        <w:t>to</w:t>
      </w:r>
      <w:r w:rsidR="00754B5F">
        <w:rPr>
          <w:sz w:val="29"/>
          <w:szCs w:val="29"/>
        </w:rPr>
        <w:t>-</w:t>
      </w:r>
      <w:proofErr w:type="gramStart"/>
      <w:r w:rsidR="000363B4" w:rsidRPr="00754B5F">
        <w:rPr>
          <w:sz w:val="29"/>
          <w:szCs w:val="29"/>
        </w:rPr>
        <w:t>recover</w:t>
      </w:r>
      <w:proofErr w:type="gramEnd"/>
    </w:p>
    <w:p w14:paraId="5866ABBF" w14:textId="5AF7581E" w:rsidR="000513DB" w:rsidRPr="00754B5F" w:rsidRDefault="000513DB" w:rsidP="000513DB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Resourceful</w:t>
      </w:r>
      <w:r w:rsidR="00821596" w:rsidRPr="00754B5F">
        <w:rPr>
          <w:sz w:val="29"/>
          <w:szCs w:val="29"/>
        </w:rPr>
        <w:t xml:space="preserve"> </w:t>
      </w:r>
      <w:r w:rsidR="00A04ABB" w:rsidRPr="00754B5F">
        <w:rPr>
          <w:sz w:val="29"/>
          <w:szCs w:val="29"/>
        </w:rPr>
        <w:t>/</w:t>
      </w:r>
      <w:r w:rsidR="00821596" w:rsidRPr="00754B5F">
        <w:rPr>
          <w:sz w:val="29"/>
          <w:szCs w:val="29"/>
        </w:rPr>
        <w:t xml:space="preserve"> </w:t>
      </w:r>
      <w:r w:rsidR="00A04ABB" w:rsidRPr="00754B5F">
        <w:rPr>
          <w:sz w:val="29"/>
          <w:szCs w:val="29"/>
        </w:rPr>
        <w:t>Inventive</w:t>
      </w:r>
    </w:p>
    <w:p w14:paraId="03C91CD5" w14:textId="29B414F1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 xml:space="preserve">Responsible </w:t>
      </w:r>
      <w:r w:rsidR="002E489C" w:rsidRPr="00754B5F">
        <w:rPr>
          <w:sz w:val="29"/>
          <w:szCs w:val="29"/>
        </w:rPr>
        <w:t>/ Accountable</w:t>
      </w:r>
    </w:p>
    <w:p w14:paraId="4B154776" w14:textId="5F06AD54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Self-reliant</w:t>
      </w:r>
      <w:r w:rsidR="002E489C" w:rsidRPr="00754B5F">
        <w:rPr>
          <w:sz w:val="29"/>
          <w:szCs w:val="29"/>
        </w:rPr>
        <w:t xml:space="preserve"> </w:t>
      </w:r>
      <w:r w:rsidRPr="00754B5F">
        <w:rPr>
          <w:sz w:val="29"/>
          <w:szCs w:val="29"/>
        </w:rPr>
        <w:t>/</w:t>
      </w:r>
      <w:r w:rsidR="002E489C" w:rsidRPr="00754B5F">
        <w:rPr>
          <w:sz w:val="29"/>
          <w:szCs w:val="29"/>
        </w:rPr>
        <w:t xml:space="preserve"> S</w:t>
      </w:r>
      <w:r w:rsidRPr="00754B5F">
        <w:rPr>
          <w:sz w:val="29"/>
          <w:szCs w:val="29"/>
        </w:rPr>
        <w:t xml:space="preserve">elf-starter </w:t>
      </w:r>
    </w:p>
    <w:p w14:paraId="2255187C" w14:textId="6A91A7EC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Skill</w:t>
      </w:r>
      <w:r w:rsidR="000513DB" w:rsidRPr="00754B5F">
        <w:rPr>
          <w:sz w:val="29"/>
          <w:szCs w:val="29"/>
        </w:rPr>
        <w:t>ed</w:t>
      </w:r>
      <w:r w:rsidR="000363B4" w:rsidRPr="00754B5F">
        <w:rPr>
          <w:sz w:val="29"/>
          <w:szCs w:val="29"/>
        </w:rPr>
        <w:t xml:space="preserve"> / Proficient</w:t>
      </w:r>
    </w:p>
    <w:p w14:paraId="522687DB" w14:textId="7D58D9AF" w:rsidR="000020D9" w:rsidRPr="00754B5F" w:rsidRDefault="000020D9" w:rsidP="000020D9">
      <w:pPr>
        <w:pStyle w:val="NoSpacing"/>
        <w:rPr>
          <w:sz w:val="29"/>
          <w:szCs w:val="29"/>
        </w:rPr>
      </w:pPr>
      <w:r w:rsidRPr="00754B5F">
        <w:rPr>
          <w:sz w:val="29"/>
          <w:szCs w:val="29"/>
        </w:rPr>
        <w:t>Tactful </w:t>
      </w:r>
      <w:r w:rsidR="002E489C" w:rsidRPr="00754B5F">
        <w:rPr>
          <w:sz w:val="29"/>
          <w:szCs w:val="29"/>
        </w:rPr>
        <w:t>/ Discreet / Thoughtful</w:t>
      </w:r>
      <w:r w:rsidRPr="00754B5F">
        <w:rPr>
          <w:sz w:val="29"/>
          <w:szCs w:val="29"/>
        </w:rPr>
        <w:t xml:space="preserve"> </w:t>
      </w:r>
    </w:p>
    <w:p w14:paraId="527E7ED3" w14:textId="64B1B3C6" w:rsidR="00120966" w:rsidRPr="000020D9" w:rsidRDefault="00120966" w:rsidP="000020D9">
      <w:pPr>
        <w:pStyle w:val="NoSpacing"/>
        <w:rPr>
          <w:sz w:val="28"/>
          <w:szCs w:val="28"/>
        </w:rPr>
        <w:sectPr w:rsidR="00120966" w:rsidRPr="000020D9" w:rsidSect="00754B5F">
          <w:type w:val="continuous"/>
          <w:pgSz w:w="12240" w:h="15840"/>
          <w:pgMar w:top="900" w:right="720" w:bottom="0" w:left="720" w:header="720" w:footer="720" w:gutter="0"/>
          <w:cols w:num="2" w:space="720"/>
          <w:docGrid w:linePitch="360"/>
        </w:sectPr>
      </w:pPr>
    </w:p>
    <w:p w14:paraId="79BABBC7" w14:textId="77777777" w:rsidR="004E457A" w:rsidRDefault="004E457A" w:rsidP="000020D9"/>
    <w:sectPr w:rsidR="004E457A" w:rsidSect="000020D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01A7D" w14:textId="77777777" w:rsidR="00341E55" w:rsidRDefault="00341E55" w:rsidP="000020D9">
      <w:pPr>
        <w:spacing w:after="0" w:line="240" w:lineRule="auto"/>
      </w:pPr>
      <w:r>
        <w:separator/>
      </w:r>
    </w:p>
  </w:endnote>
  <w:endnote w:type="continuationSeparator" w:id="0">
    <w:p w14:paraId="3A43F3EC" w14:textId="77777777" w:rsidR="00341E55" w:rsidRDefault="00341E55" w:rsidP="00002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89E80" w14:textId="77777777" w:rsidR="00341E55" w:rsidRDefault="00341E55" w:rsidP="000020D9">
      <w:pPr>
        <w:spacing w:after="0" w:line="240" w:lineRule="auto"/>
      </w:pPr>
      <w:r>
        <w:separator/>
      </w:r>
    </w:p>
  </w:footnote>
  <w:footnote w:type="continuationSeparator" w:id="0">
    <w:p w14:paraId="50AB51CB" w14:textId="77777777" w:rsidR="00341E55" w:rsidRDefault="00341E55" w:rsidP="000020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551C7"/>
    <w:multiLevelType w:val="multilevel"/>
    <w:tmpl w:val="EA02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892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D9"/>
    <w:rsid w:val="000020D9"/>
    <w:rsid w:val="000363B4"/>
    <w:rsid w:val="000513DB"/>
    <w:rsid w:val="00120966"/>
    <w:rsid w:val="002E489C"/>
    <w:rsid w:val="002F1843"/>
    <w:rsid w:val="00341E55"/>
    <w:rsid w:val="00355C5F"/>
    <w:rsid w:val="003F7D6E"/>
    <w:rsid w:val="004D7346"/>
    <w:rsid w:val="004E457A"/>
    <w:rsid w:val="00576A9A"/>
    <w:rsid w:val="005B553A"/>
    <w:rsid w:val="00754B5F"/>
    <w:rsid w:val="00821596"/>
    <w:rsid w:val="008F7AE5"/>
    <w:rsid w:val="00A04ABB"/>
    <w:rsid w:val="00B3484C"/>
    <w:rsid w:val="00EF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58B0F"/>
  <w15:chartTrackingRefBased/>
  <w15:docId w15:val="{C9DEE754-D57C-4C4B-A453-98F1C254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-scope">
    <w:name w:val="x-scope"/>
    <w:basedOn w:val="Normal"/>
    <w:rsid w:val="00002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qowt-stl-hyperlink">
    <w:name w:val="qowt-stl-hyperlink"/>
    <w:basedOn w:val="DefaultParagraphFont"/>
    <w:rsid w:val="000020D9"/>
  </w:style>
  <w:style w:type="paragraph" w:styleId="NoSpacing">
    <w:name w:val="No Spacing"/>
    <w:uiPriority w:val="1"/>
    <w:qFormat/>
    <w:rsid w:val="000020D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02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0D9"/>
  </w:style>
  <w:style w:type="paragraph" w:styleId="Footer">
    <w:name w:val="footer"/>
    <w:basedOn w:val="Normal"/>
    <w:link w:val="FooterChar"/>
    <w:uiPriority w:val="99"/>
    <w:unhideWhenUsed/>
    <w:rsid w:val="00002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0D9"/>
  </w:style>
  <w:style w:type="character" w:customStyle="1" w:styleId="byline">
    <w:name w:val="byline"/>
    <w:basedOn w:val="DefaultParagraphFont"/>
    <w:rsid w:val="000020D9"/>
  </w:style>
  <w:style w:type="character" w:customStyle="1" w:styleId="author-name">
    <w:name w:val="author-name"/>
    <w:basedOn w:val="DefaultParagraphFont"/>
    <w:rsid w:val="00002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DENNEY</dc:creator>
  <cp:keywords/>
  <dc:description/>
  <cp:lastModifiedBy>KAREN DENNEY</cp:lastModifiedBy>
  <cp:revision>3</cp:revision>
  <dcterms:created xsi:type="dcterms:W3CDTF">2023-08-25T20:43:00Z</dcterms:created>
  <dcterms:modified xsi:type="dcterms:W3CDTF">2023-08-25T23:57:00Z</dcterms:modified>
</cp:coreProperties>
</file>